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6C243" w14:textId="15B6893C" w:rsidR="003B2C8B" w:rsidRDefault="00863D64">
      <w:r>
        <w:rPr>
          <w:noProof/>
        </w:rPr>
        <w:drawing>
          <wp:inline distT="0" distB="0" distL="0" distR="0" wp14:anchorId="29E07410" wp14:editId="346AE02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F3C" w14:textId="75EFA4E0" w:rsidR="00863D64" w:rsidRDefault="00D62B61" w:rsidP="00D62B6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創建文章頁面就是個模板</w:t>
      </w:r>
      <w:r>
        <w:rPr>
          <w:rFonts w:hint="eastAsia"/>
        </w:rPr>
        <w:t>:</w:t>
      </w:r>
    </w:p>
    <w:p w14:paraId="05950BBB" w14:textId="2269D831" w:rsidR="00D62B61" w:rsidRDefault="002F1CAF" w:rsidP="00D62B61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52DD5EBD" wp14:editId="776EF3B6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71A" w14:textId="4E9855BC" w:rsidR="000F4476" w:rsidRPr="000F4476" w:rsidRDefault="000F4476" w:rsidP="000F4476">
      <w:pPr>
        <w:pStyle w:val="a3"/>
        <w:ind w:leftChars="0" w:left="360"/>
      </w:pPr>
      <w:r>
        <w:rPr>
          <w:rFonts w:hint="eastAsia"/>
        </w:rPr>
        <w:t>可以看到就是個</w:t>
      </w:r>
      <w:r>
        <w:rPr>
          <w:rFonts w:hint="eastAsia"/>
        </w:rPr>
        <w:t>f</w:t>
      </w:r>
      <w:r>
        <w:t>orm</w:t>
      </w:r>
      <w:r>
        <w:rPr>
          <w:rFonts w:hint="eastAsia"/>
        </w:rPr>
        <w:t>，這個表單送出就是走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>方法，對應到</w:t>
      </w:r>
      <w:r>
        <w:rPr>
          <w:rFonts w:hint="eastAsia"/>
        </w:rPr>
        <w:t>r</w:t>
      </w:r>
      <w:r>
        <w:t>outes</w:t>
      </w:r>
      <w:r>
        <w:rPr>
          <w:rFonts w:hint="eastAsia"/>
        </w:rPr>
        <w:t>的</w:t>
      </w:r>
    </w:p>
    <w:p w14:paraId="55A47C31" w14:textId="77777777" w:rsidR="000F4476" w:rsidRPr="000F4476" w:rsidRDefault="000F4476" w:rsidP="000F447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F447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Route</w:t>
      </w:r>
      <w:r w:rsidRPr="000F4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::</w:t>
      </w:r>
      <w:r w:rsidRPr="000F447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post</w:t>
      </w:r>
      <w:r w:rsidRPr="000F4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F4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'/posts'</w:t>
      </w:r>
      <w:r w:rsidRPr="000F4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F4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'\App\Http\Controllers\</w:t>
      </w:r>
      <w:proofErr w:type="spellStart"/>
      <w:r w:rsidRPr="000F4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PostController@store</w:t>
      </w:r>
      <w:proofErr w:type="spellEnd"/>
      <w:r w:rsidRPr="000F447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</w:t>
      </w:r>
      <w:r w:rsidRPr="000F447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0F447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F447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方法和最上面不衝突，因為方法不同，這是創建</w:t>
      </w:r>
      <w:proofErr w:type="gramStart"/>
      <w:r w:rsidRPr="000F447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頁面點提交</w:t>
      </w:r>
      <w:proofErr w:type="gramEnd"/>
      <w:r w:rsidRPr="000F447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時的具體行為</w:t>
      </w:r>
    </w:p>
    <w:p w14:paraId="4414E439" w14:textId="18168562" w:rsidR="000F4476" w:rsidRDefault="00154AB0" w:rsidP="000F4476">
      <w:pPr>
        <w:pStyle w:val="a3"/>
        <w:ind w:leftChars="0" w:left="360"/>
      </w:pPr>
      <w:r>
        <w:rPr>
          <w:rFonts w:hint="eastAsia"/>
        </w:rPr>
        <w:t>所以看得出來</w:t>
      </w:r>
    </w:p>
    <w:p w14:paraId="3307C59D" w14:textId="52E35F1B" w:rsidR="00417FA8" w:rsidRDefault="00417FA8" w:rsidP="000F4476">
      <w:pPr>
        <w:pStyle w:val="a3"/>
        <w:ind w:leftChars="0" w:left="360"/>
      </w:pPr>
      <w:r>
        <w:rPr>
          <w:rFonts w:hint="eastAsia"/>
        </w:rPr>
        <w:t>送出表單會走到</w:t>
      </w:r>
      <w:r>
        <w:rPr>
          <w:rFonts w:hint="eastAsia"/>
        </w:rPr>
        <w:t>s</w:t>
      </w:r>
      <w:r>
        <w:t>tore</w:t>
      </w:r>
    </w:p>
    <w:p w14:paraId="77C47455" w14:textId="70221C9D" w:rsidR="00417FA8" w:rsidRDefault="00417FA8" w:rsidP="000F4476">
      <w:pPr>
        <w:pStyle w:val="a3"/>
        <w:ind w:leftChars="0" w:left="360"/>
      </w:pPr>
      <w:r>
        <w:rPr>
          <w:rFonts w:hint="eastAsia"/>
        </w:rPr>
        <w:t>所以我們在</w:t>
      </w:r>
      <w:r>
        <w:rPr>
          <w:rFonts w:hint="eastAsia"/>
        </w:rPr>
        <w:t>s</w:t>
      </w:r>
      <w:r>
        <w:t>tore</w:t>
      </w:r>
      <w:r>
        <w:rPr>
          <w:rFonts w:hint="eastAsia"/>
        </w:rPr>
        <w:t>使</w:t>
      </w:r>
      <w:proofErr w:type="spellStart"/>
      <w:r>
        <w:rPr>
          <w:rFonts w:hint="eastAsia"/>
        </w:rPr>
        <w:t>laravel</w:t>
      </w:r>
      <w:proofErr w:type="spellEnd"/>
      <w:r>
        <w:rPr>
          <w:rFonts w:hint="eastAsia"/>
        </w:rPr>
        <w:t>自帶的</w:t>
      </w:r>
      <w:proofErr w:type="spellStart"/>
      <w:r>
        <w:rPr>
          <w:rFonts w:hint="eastAsia"/>
        </w:rPr>
        <w:t>d</w:t>
      </w:r>
      <w:r>
        <w:t>d</w:t>
      </w:r>
      <w:proofErr w:type="spellEnd"/>
      <w:r>
        <w:rPr>
          <w:rFonts w:hint="eastAsia"/>
        </w:rPr>
        <w:t>來顯示</w:t>
      </w:r>
      <w:r>
        <w:rPr>
          <w:rFonts w:hint="eastAsia"/>
        </w:rPr>
        <w:t>(</w:t>
      </w:r>
      <w:r>
        <w:rPr>
          <w:rFonts w:hint="eastAsia"/>
        </w:rPr>
        <w:t>不建議用</w:t>
      </w:r>
      <w:proofErr w:type="spellStart"/>
      <w:r>
        <w:rPr>
          <w:rFonts w:hint="eastAsia"/>
        </w:rPr>
        <w:t>p</w:t>
      </w:r>
      <w:r>
        <w:t>hp</w:t>
      </w:r>
      <w:proofErr w:type="spellEnd"/>
      <w:r>
        <w:rPr>
          <w:rFonts w:hint="eastAsia"/>
        </w:rPr>
        <w:t>內建的</w:t>
      </w:r>
      <w:proofErr w:type="spellStart"/>
      <w:r>
        <w:rPr>
          <w:rFonts w:hint="eastAsia"/>
        </w:rPr>
        <w:t>v</w:t>
      </w:r>
      <w:r>
        <w:t>ar_dump</w:t>
      </w:r>
      <w:proofErr w:type="spellEnd"/>
      <w:r>
        <w:rPr>
          <w:rFonts w:hint="eastAsia"/>
        </w:rPr>
        <w:t>)</w:t>
      </w:r>
    </w:p>
    <w:p w14:paraId="67B0B87B" w14:textId="3FEB225E" w:rsidR="00417FA8" w:rsidRDefault="00417FA8" w:rsidP="000F4476">
      <w:pPr>
        <w:pStyle w:val="a3"/>
        <w:ind w:leftChars="0" w:left="360"/>
      </w:pPr>
      <w:r>
        <w:rPr>
          <w:rFonts w:hint="eastAsia"/>
        </w:rPr>
        <w:t>因為</w:t>
      </w:r>
      <w:proofErr w:type="spellStart"/>
      <w:r>
        <w:rPr>
          <w:rFonts w:hint="eastAsia"/>
        </w:rPr>
        <w:t>d</w:t>
      </w:r>
      <w:r>
        <w:t>d</w:t>
      </w:r>
      <w:proofErr w:type="spellEnd"/>
      <w:r>
        <w:rPr>
          <w:rFonts w:hint="eastAsia"/>
        </w:rPr>
        <w:t>有經過格式化</w:t>
      </w:r>
      <w:r>
        <w:rPr>
          <w:rFonts w:hint="eastAsia"/>
        </w:rPr>
        <w:t>!</w:t>
      </w:r>
    </w:p>
    <w:p w14:paraId="3A923768" w14:textId="4B914C4B" w:rsidR="00F46101" w:rsidRDefault="00FB5AF1" w:rsidP="000F4476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2028AC6B" wp14:editId="71717DD1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101">
        <w:rPr>
          <w:noProof/>
        </w:rPr>
        <w:drawing>
          <wp:inline distT="0" distB="0" distL="0" distR="0" wp14:anchorId="0E58913C" wp14:editId="14C59048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5A4E" w14:textId="30C9D8D8" w:rsidR="00343FE1" w:rsidRDefault="00343FE1" w:rsidP="00343FE1"/>
    <w:p w14:paraId="4A90A36B" w14:textId="692CBB77" w:rsidR="00343FE1" w:rsidRDefault="00343FE1" w:rsidP="00343FE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結果發現</w:t>
      </w:r>
      <w:r>
        <w:rPr>
          <w:noProof/>
        </w:rPr>
        <w:lastRenderedPageBreak/>
        <w:drawing>
          <wp:inline distT="0" distB="0" distL="0" distR="0" wp14:anchorId="455F66A5" wp14:editId="5F80BF03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BB37" w14:textId="38688C97" w:rsidR="00343FE1" w:rsidRPr="00F46101" w:rsidRDefault="00343FE1" w:rsidP="00343FE1">
      <w:pPr>
        <w:pStyle w:val="a3"/>
        <w:ind w:leftChars="0" w:left="360"/>
        <w:rPr>
          <w:b/>
          <w:i/>
          <w:color w:val="FF0000"/>
          <w:u w:val="single"/>
        </w:rPr>
      </w:pPr>
      <w:r w:rsidRPr="00F46101">
        <w:rPr>
          <w:rFonts w:hint="eastAsia"/>
          <w:b/>
          <w:i/>
          <w:color w:val="FF0000"/>
          <w:u w:val="single"/>
        </w:rPr>
        <w:t>送出表單發現</w:t>
      </w:r>
      <w:r w:rsidRPr="00F46101">
        <w:rPr>
          <w:rFonts w:hint="eastAsia"/>
          <w:b/>
          <w:i/>
          <w:color w:val="FF0000"/>
          <w:u w:val="single"/>
        </w:rPr>
        <w:t xml:space="preserve">&gt;&gt;&gt;&gt;&gt;&gt;&gt;&gt;&gt;  </w:t>
      </w:r>
      <w:proofErr w:type="spellStart"/>
      <w:r w:rsidRPr="00F46101">
        <w:rPr>
          <w:rFonts w:hint="eastAsia"/>
          <w:b/>
          <w:i/>
          <w:color w:val="FF0000"/>
          <w:u w:val="single"/>
        </w:rPr>
        <w:t>T</w:t>
      </w:r>
      <w:r w:rsidRPr="00F46101">
        <w:rPr>
          <w:b/>
          <w:i/>
          <w:color w:val="FF0000"/>
          <w:u w:val="single"/>
        </w:rPr>
        <w:t>okenMismatchException</w:t>
      </w:r>
      <w:proofErr w:type="spellEnd"/>
      <w:r w:rsidRPr="00F46101">
        <w:rPr>
          <w:b/>
          <w:i/>
          <w:color w:val="FF0000"/>
          <w:u w:val="single"/>
        </w:rPr>
        <w:t>:</w:t>
      </w:r>
    </w:p>
    <w:p w14:paraId="1DE65FB0" w14:textId="27CB4C39" w:rsidR="00343FE1" w:rsidRPr="00F46101" w:rsidRDefault="00343FE1" w:rsidP="00343FE1">
      <w:pPr>
        <w:pStyle w:val="a3"/>
        <w:ind w:leftChars="0" w:left="360"/>
        <w:rPr>
          <w:b/>
          <w:i/>
          <w:color w:val="FF0000"/>
          <w:u w:val="single"/>
        </w:rPr>
      </w:pPr>
      <w:r w:rsidRPr="00F46101">
        <w:rPr>
          <w:rFonts w:hint="eastAsia"/>
          <w:b/>
          <w:i/>
          <w:color w:val="FF0000"/>
          <w:u w:val="single"/>
        </w:rPr>
        <w:t>這個就是防止</w:t>
      </w:r>
      <w:r w:rsidRPr="00F46101">
        <w:rPr>
          <w:rFonts w:hint="eastAsia"/>
          <w:b/>
          <w:i/>
          <w:color w:val="FF0000"/>
          <w:u w:val="single"/>
        </w:rPr>
        <w:t>CSRF</w:t>
      </w:r>
      <w:r w:rsidRPr="00F46101">
        <w:rPr>
          <w:rFonts w:hint="eastAsia"/>
          <w:b/>
          <w:i/>
          <w:color w:val="FF0000"/>
          <w:u w:val="single"/>
        </w:rPr>
        <w:t>跨站式請求攻擊</w:t>
      </w:r>
      <w:r w:rsidRPr="00F46101">
        <w:rPr>
          <w:rFonts w:hint="eastAsia"/>
          <w:b/>
          <w:i/>
          <w:color w:val="FF0000"/>
          <w:u w:val="single"/>
        </w:rPr>
        <w:t>!!!!!</w:t>
      </w:r>
    </w:p>
    <w:p w14:paraId="3D37E174" w14:textId="0A6CEC52" w:rsidR="00F46101" w:rsidRDefault="00F46101" w:rsidP="00343FE1">
      <w:pPr>
        <w:pStyle w:val="a3"/>
        <w:ind w:leftChars="0" w:left="360"/>
      </w:pPr>
      <w:r>
        <w:rPr>
          <w:rFonts w:hint="eastAsia"/>
        </w:rPr>
        <w:t>這邊可以這樣改</w:t>
      </w:r>
      <w:r>
        <w:rPr>
          <w:rFonts w:hint="eastAsia"/>
        </w:rPr>
        <w:t>:</w:t>
      </w:r>
    </w:p>
    <w:p w14:paraId="0FB2C3E8" w14:textId="3B1E6C9A" w:rsidR="00F46101" w:rsidRDefault="00F46101" w:rsidP="00343FE1">
      <w:pPr>
        <w:pStyle w:val="a3"/>
        <w:ind w:leftChars="0" w:left="360"/>
      </w:pPr>
      <w:r>
        <w:rPr>
          <w:rFonts w:hint="eastAsia"/>
        </w:rPr>
        <w:t>在</w:t>
      </w:r>
      <w:r>
        <w:rPr>
          <w:rFonts w:hint="eastAsia"/>
        </w:rPr>
        <w:t>form</w:t>
      </w:r>
      <w:r>
        <w:rPr>
          <w:rFonts w:hint="eastAsia"/>
        </w:rPr>
        <w:t>表單新增</w:t>
      </w:r>
      <w:r>
        <w:rPr>
          <w:rFonts w:hint="eastAsia"/>
        </w:rPr>
        <w:t>:</w:t>
      </w:r>
    </w:p>
    <w:p w14:paraId="19392272" w14:textId="7F40178C" w:rsidR="00F46101" w:rsidRDefault="007650DE" w:rsidP="00343FE1">
      <w:pPr>
        <w:pStyle w:val="a3"/>
        <w:ind w:leftChars="0" w:left="360"/>
      </w:pPr>
      <w:r>
        <w:rPr>
          <w:noProof/>
        </w:rPr>
        <w:drawing>
          <wp:inline distT="0" distB="0" distL="0" distR="0" wp14:anchorId="58D44919" wp14:editId="6A361754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83A1" w14:textId="04DBE2A9" w:rsidR="001F53C1" w:rsidRDefault="001F53C1" w:rsidP="00343FE1">
      <w:pPr>
        <w:pStyle w:val="a3"/>
        <w:ind w:leftChars="0" w:left="360"/>
      </w:pPr>
    </w:p>
    <w:p w14:paraId="02932CCA" w14:textId="54C32857" w:rsidR="001F53C1" w:rsidRDefault="007650DE" w:rsidP="007650DE">
      <w:r>
        <w:rPr>
          <w:rFonts w:hint="eastAsia"/>
        </w:rPr>
        <w:t>就成功看到</w:t>
      </w:r>
      <w:r>
        <w:rPr>
          <w:rFonts w:hint="eastAsia"/>
        </w:rPr>
        <w:t>r</w:t>
      </w:r>
      <w:r>
        <w:t>equest</w:t>
      </w:r>
      <w:r>
        <w:rPr>
          <w:rFonts w:hint="eastAsia"/>
        </w:rPr>
        <w:t>了</w:t>
      </w:r>
    </w:p>
    <w:p w14:paraId="59BAC395" w14:textId="2A0A54F1" w:rsidR="001F53C1" w:rsidRDefault="001F53C1" w:rsidP="00343FE1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69696DAD" wp14:editId="619D52CF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AB83" w14:textId="071DE561" w:rsidR="00343FE1" w:rsidRDefault="007F521A" w:rsidP="00343FE1">
      <w:pPr>
        <w:pStyle w:val="a3"/>
        <w:ind w:leftChars="0" w:left="360"/>
      </w:pPr>
      <w:r>
        <w:rPr>
          <w:rFonts w:hint="eastAsia"/>
        </w:rPr>
        <w:t>而</w:t>
      </w:r>
      <w:r>
        <w:rPr>
          <w:rFonts w:hint="eastAsia"/>
        </w:rPr>
        <w:t xml:space="preserve"> </w:t>
      </w:r>
      <w:r>
        <w:rPr>
          <w:rFonts w:hint="eastAsia"/>
        </w:rPr>
        <w:t>其實</w:t>
      </w:r>
      <w:r w:rsidR="00834544">
        <w:rPr>
          <w:rFonts w:hint="eastAsia"/>
        </w:rPr>
        <w:t>La</w:t>
      </w:r>
      <w:r w:rsidR="00834544">
        <w:t>ravel</w:t>
      </w:r>
      <w:r w:rsidR="00834544">
        <w:rPr>
          <w:rFonts w:hint="eastAsia"/>
        </w:rPr>
        <w:t>提供更簡單的方法</w:t>
      </w:r>
      <w:r w:rsidR="00834544">
        <w:rPr>
          <w:rFonts w:hint="eastAsia"/>
        </w:rPr>
        <w:t>:</w:t>
      </w:r>
    </w:p>
    <w:p w14:paraId="20F573A3" w14:textId="0361ECF1" w:rsidR="00834544" w:rsidRDefault="00834544" w:rsidP="00343FE1">
      <w:pPr>
        <w:pStyle w:val="a3"/>
        <w:ind w:leftChars="0" w:left="360"/>
      </w:pPr>
    </w:p>
    <w:p w14:paraId="5ECB79EB" w14:textId="20B9574A" w:rsidR="00834544" w:rsidRDefault="00834544" w:rsidP="00343FE1">
      <w:pPr>
        <w:pStyle w:val="a3"/>
        <w:ind w:leftChars="0" w:left="360"/>
      </w:pPr>
      <w:r>
        <w:rPr>
          <w:noProof/>
        </w:rPr>
        <w:drawing>
          <wp:inline distT="0" distB="0" distL="0" distR="0" wp14:anchorId="26001F25" wp14:editId="6F8D7473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80F0" w14:textId="1D583B9B" w:rsidR="00834544" w:rsidRDefault="00834544" w:rsidP="00343FE1">
      <w:pPr>
        <w:pStyle w:val="a3"/>
        <w:ind w:leftChars="0" w:left="360"/>
      </w:pPr>
      <w:r>
        <w:rPr>
          <w:rFonts w:hint="eastAsia"/>
        </w:rPr>
        <w:t>只要輸入</w:t>
      </w:r>
      <w:r>
        <w:rPr>
          <w:rFonts w:hint="eastAsia"/>
        </w:rPr>
        <w:t>{{</w:t>
      </w:r>
      <w:proofErr w:type="spellStart"/>
      <w:r>
        <w:t>csrf_field</w:t>
      </w:r>
      <w:proofErr w:type="spellEnd"/>
      <w:r>
        <w:rPr>
          <w:rFonts w:hint="eastAsia"/>
        </w:rPr>
        <w:t>()}}</w:t>
      </w:r>
      <w:r>
        <w:rPr>
          <w:rFonts w:hint="eastAsia"/>
        </w:rPr>
        <w:t>即可</w:t>
      </w:r>
    </w:p>
    <w:p w14:paraId="5CF3798E" w14:textId="721C4176" w:rsidR="006B7F86" w:rsidRDefault="006B7F86" w:rsidP="00343FE1">
      <w:pPr>
        <w:pStyle w:val="a3"/>
        <w:ind w:leftChars="0" w:left="360"/>
      </w:pPr>
    </w:p>
    <w:p w14:paraId="41084075" w14:textId="03568085" w:rsidR="001B03B4" w:rsidRDefault="001B03B4" w:rsidP="00343FE1">
      <w:pPr>
        <w:pStyle w:val="a3"/>
        <w:ind w:leftChars="0" w:left="360"/>
      </w:pPr>
      <w:r>
        <w:rPr>
          <w:rFonts w:hint="eastAsia"/>
        </w:rPr>
        <w:t>如果剛剛改為</w:t>
      </w:r>
      <w:r>
        <w:rPr>
          <w:rFonts w:hint="eastAsia"/>
        </w:rPr>
        <w:t>r</w:t>
      </w:r>
      <w:r>
        <w:t>equest()-&gt;all</w:t>
      </w:r>
      <w:r>
        <w:rPr>
          <w:rFonts w:hint="eastAsia"/>
        </w:rPr>
        <w:t>()</w:t>
      </w:r>
      <w:r w:rsidR="001F5878">
        <w:rPr>
          <w:rFonts w:hint="eastAsia"/>
        </w:rPr>
        <w:t>:</w:t>
      </w:r>
    </w:p>
    <w:p w14:paraId="288D1FFF" w14:textId="19EDDC19" w:rsidR="001F5878" w:rsidRDefault="007E0BF1" w:rsidP="00343FE1">
      <w:pPr>
        <w:pStyle w:val="a3"/>
        <w:ind w:leftChars="0" w:left="360"/>
      </w:pPr>
      <w:r>
        <w:rPr>
          <w:rFonts w:hint="eastAsia"/>
        </w:rPr>
        <w:t>會顯示</w:t>
      </w:r>
      <w:r>
        <w:rPr>
          <w:rFonts w:hint="eastAsia"/>
        </w:rPr>
        <w:t>t</w:t>
      </w:r>
      <w:r>
        <w:t xml:space="preserve">oken + </w:t>
      </w:r>
      <w:r w:rsidR="00BD7DD9">
        <w:t>post</w:t>
      </w:r>
      <w:r w:rsidR="00BD7DD9">
        <w:rPr>
          <w:rFonts w:hint="eastAsia"/>
        </w:rPr>
        <w:t>那些欄位等而已</w:t>
      </w:r>
      <w:r w:rsidR="00BD7DD9">
        <w:rPr>
          <w:rFonts w:hint="eastAsia"/>
        </w:rPr>
        <w:t>:</w:t>
      </w:r>
    </w:p>
    <w:p w14:paraId="5521630D" w14:textId="56957091" w:rsidR="00BD7DD9" w:rsidRDefault="00BD7DD9" w:rsidP="00343FE1">
      <w:pPr>
        <w:pStyle w:val="a3"/>
        <w:ind w:leftChars="0"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0C3C46" wp14:editId="114FAFD3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6BA" w14:textId="77777777" w:rsidR="001B03B4" w:rsidRDefault="001B03B4" w:rsidP="00343FE1">
      <w:pPr>
        <w:pStyle w:val="a3"/>
        <w:ind w:leftChars="0" w:left="360"/>
        <w:rPr>
          <w:rFonts w:hint="eastAsia"/>
        </w:rPr>
      </w:pPr>
    </w:p>
    <w:p w14:paraId="0CFEA1B5" w14:textId="541427FE" w:rsidR="006B7F86" w:rsidRDefault="006B7F86" w:rsidP="00343FE1">
      <w:pPr>
        <w:pStyle w:val="a3"/>
        <w:ind w:leftChars="0" w:left="360"/>
      </w:pPr>
      <w:r>
        <w:rPr>
          <w:rFonts w:hint="eastAsia"/>
        </w:rPr>
        <w:t xml:space="preserve">&gt;&gt;&gt;&gt;&gt;&gt;&gt;&gt;   </w:t>
      </w:r>
      <w:r>
        <w:t>save</w:t>
      </w:r>
      <w:r>
        <w:rPr>
          <w:rFonts w:hint="eastAsia"/>
        </w:rPr>
        <w:t>到</w:t>
      </w:r>
      <w:r>
        <w:rPr>
          <w:rFonts w:hint="eastAsia"/>
        </w:rPr>
        <w:t xml:space="preserve">DB  </w:t>
      </w:r>
      <w:r>
        <w:rPr>
          <w:rFonts w:hint="eastAsia"/>
        </w:rPr>
        <w:t>繼續</w:t>
      </w:r>
      <w:r>
        <w:rPr>
          <w:rFonts w:hint="eastAsia"/>
        </w:rPr>
        <w:t>!!!</w:t>
      </w:r>
    </w:p>
    <w:p w14:paraId="244F0F1F" w14:textId="0803D58F" w:rsidR="007E6D28" w:rsidRDefault="007E6D28" w:rsidP="00343FE1">
      <w:pPr>
        <w:pStyle w:val="a3"/>
        <w:ind w:leftChars="0" w:left="360"/>
      </w:pPr>
    </w:p>
    <w:p w14:paraId="7ACCC7FA" w14:textId="424F08C8" w:rsidR="007E6D28" w:rsidRDefault="007E6D28" w:rsidP="007E6D2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保存到數據庫</w:t>
      </w:r>
    </w:p>
    <w:p w14:paraId="6D10CB34" w14:textId="7CAE078B" w:rsidR="007E6D28" w:rsidRDefault="007E6D28" w:rsidP="007E6D28">
      <w:r>
        <w:rPr>
          <w:rFonts w:hint="eastAsia"/>
        </w:rPr>
        <w:t>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使用前面的</w:t>
      </w:r>
      <w:r>
        <w:rPr>
          <w:rFonts w:hint="eastAsia"/>
        </w:rPr>
        <w:t>t</w:t>
      </w:r>
      <w:r>
        <w:t>inker</w:t>
      </w:r>
      <w:r>
        <w:rPr>
          <w:rFonts w:hint="eastAsia"/>
        </w:rPr>
        <w:t>的方式</w:t>
      </w:r>
      <w:r>
        <w:rPr>
          <w:rFonts w:hint="eastAsia"/>
        </w:rPr>
        <w:t>:</w:t>
      </w:r>
    </w:p>
    <w:p w14:paraId="4C9BA131" w14:textId="77777777" w:rsidR="00BE0903" w:rsidRPr="00BE0903" w:rsidRDefault="00BB1E48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689FB4CC" wp14:editId="38E56910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903"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="00BE0903"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以下可以測試拿到的</w:t>
      </w:r>
      <w:r w:rsidR="00BE0903"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request</w:t>
      </w:r>
      <w:r w:rsidR="00BE0903"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</w:t>
      </w:r>
    </w:p>
    <w:p w14:paraId="0983B6D0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dd</w:t>
      </w:r>
      <w:proofErr w:type="spell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(request()-&gt;all());   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all()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只會列出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 + post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欄位資訊等</w:t>
      </w:r>
    </w:p>
    <w:p w14:paraId="1D08ED28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dd</w:t>
      </w:r>
      <w:proofErr w:type="spell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(request());   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也可以中間帶欄位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如果全部就這樣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14:paraId="7A7ED5B8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dd</w:t>
      </w:r>
      <w:proofErr w:type="spell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(\</w:t>
      </w:r>
      <w:proofErr w:type="gram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Request::</w:t>
      </w:r>
      <w:proofErr w:type="gram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all());</w:t>
      </w:r>
    </w:p>
    <w:p w14:paraId="6ED9EAE7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391591E2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以下可以示範一些拿到數據庫的方法</w:t>
      </w:r>
    </w:p>
    <w:p w14:paraId="0B8A6F95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法</w:t>
      </w:r>
      <w:proofErr w:type="gram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</w:t>
      </w:r>
      <w:proofErr w:type="gram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之前在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tinker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的方法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14:paraId="58E770DB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$post = new </w:t>
      </w:r>
      <w:proofErr w:type="gram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Post(</w:t>
      </w:r>
      <w:proofErr w:type="gram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14:paraId="41E17792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$post-&gt;title = request('title');</w:t>
      </w:r>
    </w:p>
    <w:p w14:paraId="01B4F91B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$post-&gt;content = request('content');</w:t>
      </w:r>
    </w:p>
    <w:p w14:paraId="16C524DA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$post-&gt;</w:t>
      </w:r>
      <w:proofErr w:type="gram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save(</w:t>
      </w:r>
      <w:proofErr w:type="gram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14:paraId="242380D6" w14:textId="77777777" w:rsidR="00BE0903" w:rsidRPr="00BE0903" w:rsidRDefault="00BE0903" w:rsidP="00BE090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011260B9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法二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create</w:t>
      </w:r>
    </w:p>
    <w:p w14:paraId="3915378E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$</w:t>
      </w:r>
      <w:proofErr w:type="spell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params</w:t>
      </w:r>
      <w:proofErr w:type="spell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['title' =&gt; request('title'), 'content' =&gt; request('content')];</w:t>
      </w:r>
    </w:p>
    <w:p w14:paraId="7E010BB7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Post::</w:t>
      </w:r>
      <w:proofErr w:type="gram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create($</w:t>
      </w:r>
      <w:proofErr w:type="spellStart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params</w:t>
      </w:r>
      <w:proofErr w:type="spellEnd"/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14:paraId="092B5B94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5F64E60D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法三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create()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接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request</w:t>
      </w:r>
    </w:p>
    <w:p w14:paraId="3CDA5DC9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BE09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BE09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BE09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request</w:t>
      </w: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BE09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'title'</w:t>
      </w: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BE090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'content'</w:t>
      </w: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]);   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BE090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其實這跟法二是一樣的，但簡短很多好看很多</w:t>
      </w:r>
    </w:p>
    <w:p w14:paraId="204CB26D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BE090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Post</w:t>
      </w: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::</w:t>
      </w:r>
      <w:proofErr w:type="gramEnd"/>
      <w:r w:rsidRPr="00BE090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</w:t>
      </w:r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E09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r w:rsidRPr="00BE090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BE090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14:paraId="3965C13C" w14:textId="77777777" w:rsidR="00BE0903" w:rsidRPr="00BE0903" w:rsidRDefault="00BE0903" w:rsidP="00BE090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3B645FC6" w14:textId="2D6E16EA" w:rsidR="007E6D28" w:rsidRDefault="007E6D28" w:rsidP="007E6D28"/>
    <w:p w14:paraId="7371D24B" w14:textId="45B15AFE" w:rsidR="00100007" w:rsidRDefault="00100007" w:rsidP="007E6D28">
      <w:r>
        <w:rPr>
          <w:rFonts w:hint="eastAsia"/>
        </w:rPr>
        <w:t>再來我們試著印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下回傳值</w:t>
      </w:r>
      <w:r>
        <w:rPr>
          <w:rFonts w:hint="eastAsia"/>
        </w:rPr>
        <w:t>:</w:t>
      </w:r>
    </w:p>
    <w:p w14:paraId="3FFC94D8" w14:textId="7AA639C0" w:rsidR="00100007" w:rsidRDefault="007D4DF8" w:rsidP="007E6D28">
      <w:r>
        <w:rPr>
          <w:noProof/>
        </w:rPr>
        <w:drawing>
          <wp:inline distT="0" distB="0" distL="0" distR="0" wp14:anchorId="3445B1C8" wp14:editId="67A6467F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78D8" w14:textId="49F19A2E" w:rsidR="00540539" w:rsidRDefault="00540539" w:rsidP="007E6D28">
      <w:pPr>
        <w:rPr>
          <w:rFonts w:hint="eastAsia"/>
        </w:rPr>
      </w:pPr>
      <w:r>
        <w:rPr>
          <w:rFonts w:hint="eastAsia"/>
        </w:rPr>
        <w:t>發現</w:t>
      </w:r>
      <w:r>
        <w:rPr>
          <w:rFonts w:hint="eastAsia"/>
        </w:rPr>
        <w:t>&gt;&gt;&gt;&gt;&gt;&gt;&gt;&gt;</w:t>
      </w:r>
    </w:p>
    <w:p w14:paraId="3E8A0818" w14:textId="1D9150B7" w:rsidR="000F478D" w:rsidRDefault="007D4DF8" w:rsidP="007E6D28">
      <w:r>
        <w:rPr>
          <w:noProof/>
        </w:rPr>
        <w:lastRenderedPageBreak/>
        <w:drawing>
          <wp:inline distT="0" distB="0" distL="0" distR="0" wp14:anchorId="44A7B4E4" wp14:editId="1BF70087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4289" w14:textId="1F4F7B9B" w:rsidR="003513E0" w:rsidRDefault="003513E0" w:rsidP="007E6D28"/>
    <w:p w14:paraId="4745AA45" w14:textId="60A7B5D0" w:rsidR="003513E0" w:rsidRDefault="003513E0" w:rsidP="007E6D28">
      <w:r>
        <w:rPr>
          <w:rFonts w:hint="eastAsia"/>
        </w:rPr>
        <w:t>這是因為是用</w:t>
      </w:r>
      <w:r w:rsidR="00154444">
        <w:rPr>
          <w:rFonts w:hint="eastAsia"/>
        </w:rPr>
        <w:t>a</w:t>
      </w:r>
      <w:r w:rsidR="00154444">
        <w:t>rray</w:t>
      </w:r>
      <w:r w:rsidR="00154444">
        <w:rPr>
          <w:rFonts w:hint="eastAsia"/>
        </w:rPr>
        <w:t>進行</w:t>
      </w:r>
      <w:proofErr w:type="gramStart"/>
      <w:r w:rsidR="00154444">
        <w:rPr>
          <w:rFonts w:hint="eastAsia"/>
        </w:rPr>
        <w:t>複</w:t>
      </w:r>
      <w:proofErr w:type="gramEnd"/>
      <w:r w:rsidR="00154444">
        <w:rPr>
          <w:rFonts w:hint="eastAsia"/>
        </w:rPr>
        <w:t>值的</w:t>
      </w:r>
      <w:r w:rsidR="00154444">
        <w:rPr>
          <w:rFonts w:hint="eastAsia"/>
        </w:rPr>
        <w:t>&gt;&gt;&gt;</w:t>
      </w:r>
      <w:r w:rsidR="00D03C56">
        <w:t xml:space="preserve"> </w:t>
      </w:r>
      <w:hyperlink r:id="rId17" w:history="1">
        <w:r w:rsidR="00D03C56" w:rsidRPr="00EC2F77">
          <w:rPr>
            <w:rStyle w:val="a4"/>
          </w:rPr>
          <w:t>https://laravel.tw/docs/5.0/eloquent#mass-assignment</w:t>
        </w:r>
      </w:hyperlink>
    </w:p>
    <w:p w14:paraId="63D0AF94" w14:textId="77777777" w:rsidR="00D03C56" w:rsidRPr="00D03C56" w:rsidRDefault="00D03C56" w:rsidP="007E6D28">
      <w:pPr>
        <w:rPr>
          <w:rFonts w:hint="eastAsia"/>
        </w:rPr>
      </w:pPr>
    </w:p>
    <w:p w14:paraId="0C262833" w14:textId="38555CAE" w:rsidR="00154444" w:rsidRDefault="00154444" w:rsidP="007E6D28">
      <w:r>
        <w:rPr>
          <w:rFonts w:hint="eastAsia"/>
        </w:rPr>
        <w:t>這時就需要在</w:t>
      </w: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放上</w:t>
      </w:r>
      <w:r>
        <w:rPr>
          <w:rFonts w:hint="eastAsia"/>
        </w:rPr>
        <w:t xml:space="preserve">  </w:t>
      </w:r>
      <w:r>
        <w:t>protected $guarded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t>rotected $</w:t>
      </w:r>
      <w:proofErr w:type="spellStart"/>
      <w:r>
        <w:t>filllable</w:t>
      </w:r>
      <w:proofErr w:type="spellEnd"/>
    </w:p>
    <w:p w14:paraId="3DD14FE9" w14:textId="02963162" w:rsidR="00340A2E" w:rsidRDefault="00340A2E" w:rsidP="007E6D28">
      <w:r>
        <w:rPr>
          <w:noProof/>
        </w:rPr>
        <w:drawing>
          <wp:inline distT="0" distB="0" distL="0" distR="0" wp14:anchorId="6B47BD6B" wp14:editId="76008CC2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C7B" w14:textId="6F1245D9" w:rsidR="00E3364A" w:rsidRDefault="00E3364A" w:rsidP="007E6D28">
      <w:r>
        <w:rPr>
          <w:rFonts w:hint="eastAsia"/>
        </w:rPr>
        <w:t>就正常了</w:t>
      </w:r>
      <w:r>
        <w:rPr>
          <w:rFonts w:hint="eastAsia"/>
        </w:rPr>
        <w:t>:</w:t>
      </w:r>
    </w:p>
    <w:p w14:paraId="2B0E888D" w14:textId="57D7D439" w:rsidR="00E3364A" w:rsidRDefault="00E3364A" w:rsidP="007E6D28">
      <w:r>
        <w:rPr>
          <w:noProof/>
        </w:rPr>
        <w:lastRenderedPageBreak/>
        <w:drawing>
          <wp:inline distT="0" distB="0" distL="0" distR="0" wp14:anchorId="7137570D" wp14:editId="17335FF6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7F41" w14:textId="7328BF8C" w:rsidR="00775609" w:rsidRDefault="00775609" w:rsidP="007E6D28">
      <w:r>
        <w:rPr>
          <w:rFonts w:hint="eastAsia"/>
        </w:rPr>
        <w:t>成功多了一筆</w:t>
      </w:r>
      <w:r>
        <w:rPr>
          <w:rFonts w:hint="eastAsia"/>
        </w:rPr>
        <w:t>:</w:t>
      </w:r>
    </w:p>
    <w:p w14:paraId="7D496327" w14:textId="036DD4C5" w:rsidR="00775609" w:rsidRDefault="00775609" w:rsidP="007E6D28"/>
    <w:p w14:paraId="278837F3" w14:textId="456785E6" w:rsidR="00775609" w:rsidRDefault="00775609" w:rsidP="007E6D28">
      <w:r>
        <w:rPr>
          <w:noProof/>
        </w:rPr>
        <w:drawing>
          <wp:inline distT="0" distB="0" distL="0" distR="0" wp14:anchorId="6332DC22" wp14:editId="45F70A64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A23F" w14:textId="27C50EA0" w:rsidR="00241806" w:rsidRDefault="00241806" w:rsidP="007E6D28"/>
    <w:p w14:paraId="4DCECB65" w14:textId="115DAF2C" w:rsidR="00241806" w:rsidRDefault="00241806" w:rsidP="007E6D28"/>
    <w:p w14:paraId="5215D76B" w14:textId="7A0D53B4" w:rsidR="00241806" w:rsidRDefault="00241806" w:rsidP="007E6D28">
      <w:r>
        <w:rPr>
          <w:rFonts w:hint="eastAsia"/>
        </w:rPr>
        <w:t xml:space="preserve">&gt;&gt;&gt;&gt;  </w:t>
      </w:r>
      <w:r>
        <w:rPr>
          <w:rFonts w:hint="eastAsia"/>
        </w:rPr>
        <w:t>也可以不寫</w:t>
      </w:r>
      <w:r>
        <w:rPr>
          <w:rFonts w:hint="eastAsia"/>
        </w:rPr>
        <w:t>$f</w:t>
      </w:r>
      <w:r>
        <w:t xml:space="preserve">illable </w:t>
      </w:r>
      <w:r>
        <w:rPr>
          <w:rFonts w:hint="eastAsia"/>
        </w:rPr>
        <w:t>但把</w:t>
      </w:r>
      <w:r>
        <w:rPr>
          <w:rFonts w:hint="eastAsia"/>
        </w:rPr>
        <w:t>$</w:t>
      </w:r>
      <w:r>
        <w:t>guarded</w:t>
      </w:r>
      <w:r>
        <w:rPr>
          <w:rFonts w:hint="eastAsia"/>
        </w:rPr>
        <w:t>設為空</w:t>
      </w:r>
      <w:r>
        <w:rPr>
          <w:rFonts w:hint="eastAsia"/>
        </w:rPr>
        <w:t>[]</w:t>
      </w:r>
    </w:p>
    <w:p w14:paraId="6C512370" w14:textId="25B538C8" w:rsidR="00241806" w:rsidRDefault="00241806" w:rsidP="007E6D28">
      <w:r>
        <w:rPr>
          <w:rFonts w:hint="eastAsia"/>
        </w:rPr>
        <w:t>這樣等於全打開</w:t>
      </w:r>
      <w:r>
        <w:rPr>
          <w:rFonts w:hint="eastAsia"/>
        </w:rPr>
        <w:t xml:space="preserve">!!  </w:t>
      </w:r>
      <w:r>
        <w:rPr>
          <w:rFonts w:hint="eastAsia"/>
        </w:rPr>
        <w:t>也可以成功注入</w:t>
      </w:r>
    </w:p>
    <w:p w14:paraId="34502866" w14:textId="022A9F6F" w:rsidR="00D77BDA" w:rsidRDefault="00D77BDA" w:rsidP="007E6D28"/>
    <w:p w14:paraId="383318A7" w14:textId="1B458268" w:rsidR="00D77BDA" w:rsidRDefault="00D77BDA" w:rsidP="007E6D28"/>
    <w:p w14:paraId="7A5556C1" w14:textId="3A8CB1D8" w:rsidR="00D77BDA" w:rsidRPr="00DE0684" w:rsidRDefault="00D77BDA" w:rsidP="007E6D28">
      <w:pPr>
        <w:rPr>
          <w:b/>
          <w:i/>
          <w:color w:val="FF0000"/>
          <w:sz w:val="36"/>
          <w:szCs w:val="36"/>
          <w:u w:val="single"/>
        </w:rPr>
      </w:pP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但是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 xml:space="preserve">&gt;&gt;&gt;  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這樣不覺得有點麻煩嗎</w:t>
      </w:r>
    </w:p>
    <w:p w14:paraId="428F8D8D" w14:textId="46D0F3CB" w:rsidR="00D77BDA" w:rsidRPr="00DE0684" w:rsidRDefault="00D77BDA" w:rsidP="007E6D28">
      <w:pPr>
        <w:rPr>
          <w:b/>
          <w:i/>
          <w:color w:val="FF0000"/>
          <w:sz w:val="36"/>
          <w:szCs w:val="36"/>
          <w:u w:val="single"/>
        </w:rPr>
      </w:pP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如果每一次每一個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model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傳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a</w:t>
      </w:r>
      <w:r w:rsidRPr="00DE0684">
        <w:rPr>
          <w:b/>
          <w:i/>
          <w:color w:val="FF0000"/>
          <w:sz w:val="36"/>
          <w:szCs w:val="36"/>
          <w:u w:val="single"/>
        </w:rPr>
        <w:t>rray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近來都還要再來弄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lastRenderedPageBreak/>
        <w:t>個</w:t>
      </w:r>
      <w:r w:rsidRPr="00DE0684">
        <w:rPr>
          <w:b/>
          <w:i/>
          <w:color w:val="FF0000"/>
          <w:sz w:val="36"/>
          <w:szCs w:val="36"/>
          <w:u w:val="single"/>
        </w:rPr>
        <w:t>$guarded = [];</w:t>
      </w:r>
    </w:p>
    <w:p w14:paraId="592585D7" w14:textId="4302BE38" w:rsidR="00D77BDA" w:rsidRPr="00DE0684" w:rsidRDefault="00D77BDA" w:rsidP="007E6D28">
      <w:pPr>
        <w:rPr>
          <w:b/>
          <w:i/>
          <w:color w:val="FF0000"/>
          <w:sz w:val="36"/>
          <w:szCs w:val="36"/>
          <w:u w:val="single"/>
        </w:rPr>
      </w:pP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乾脆我們抽出來一個</w:t>
      </w:r>
      <w:proofErr w:type="spellStart"/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B</w:t>
      </w:r>
      <w:r w:rsidRPr="00DE0684">
        <w:rPr>
          <w:b/>
          <w:i/>
          <w:color w:val="FF0000"/>
          <w:sz w:val="36"/>
          <w:szCs w:val="36"/>
          <w:u w:val="single"/>
        </w:rPr>
        <w:t>aseModel</w:t>
      </w:r>
      <w:proofErr w:type="spellEnd"/>
      <w:r w:rsidRPr="00DE0684">
        <w:rPr>
          <w:b/>
          <w:i/>
          <w:color w:val="FF0000"/>
          <w:sz w:val="36"/>
          <w:szCs w:val="36"/>
          <w:u w:val="single"/>
        </w:rPr>
        <w:t xml:space="preserve">, 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讓</w:t>
      </w:r>
      <w:proofErr w:type="spellStart"/>
      <w:r w:rsidR="00DC7E72" w:rsidRPr="00DE0684">
        <w:rPr>
          <w:rFonts w:hint="eastAsia"/>
          <w:b/>
          <w:i/>
          <w:color w:val="FF0000"/>
          <w:sz w:val="36"/>
          <w:szCs w:val="36"/>
          <w:u w:val="single"/>
        </w:rPr>
        <w:t>Ba</w:t>
      </w:r>
      <w:r w:rsidR="00DC7E72" w:rsidRPr="00DE0684">
        <w:rPr>
          <w:b/>
          <w:i/>
          <w:color w:val="FF0000"/>
          <w:sz w:val="36"/>
          <w:szCs w:val="36"/>
          <w:u w:val="single"/>
        </w:rPr>
        <w:t>seModel</w:t>
      </w:r>
      <w:proofErr w:type="spellEnd"/>
      <w:r w:rsidR="00DC7E72" w:rsidRPr="00DE0684">
        <w:rPr>
          <w:rFonts w:hint="eastAsia"/>
          <w:b/>
          <w:i/>
          <w:color w:val="FF0000"/>
          <w:sz w:val="36"/>
          <w:szCs w:val="36"/>
          <w:u w:val="single"/>
        </w:rPr>
        <w:t>都是</w:t>
      </w:r>
      <w:r w:rsidR="00DC7E72" w:rsidRPr="00DE0684">
        <w:rPr>
          <w:rFonts w:hint="eastAsia"/>
          <w:b/>
          <w:i/>
          <w:color w:val="FF0000"/>
          <w:sz w:val="36"/>
          <w:szCs w:val="36"/>
          <w:u w:val="single"/>
        </w:rPr>
        <w:t>$g</w:t>
      </w:r>
      <w:r w:rsidR="00DC7E72" w:rsidRPr="00DE0684">
        <w:rPr>
          <w:b/>
          <w:i/>
          <w:color w:val="FF0000"/>
          <w:sz w:val="36"/>
          <w:szCs w:val="36"/>
          <w:u w:val="single"/>
        </w:rPr>
        <w:t>uarded = [];</w:t>
      </w:r>
    </w:p>
    <w:p w14:paraId="5B485138" w14:textId="7BEF46B1" w:rsidR="00CE6CEE" w:rsidRPr="00DE0684" w:rsidRDefault="00CE6CEE" w:rsidP="007E6D28">
      <w:pPr>
        <w:rPr>
          <w:b/>
          <w:i/>
          <w:color w:val="FF0000"/>
          <w:sz w:val="36"/>
          <w:szCs w:val="36"/>
          <w:u w:val="single"/>
        </w:rPr>
      </w:pP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之後的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Mo</w:t>
      </w:r>
      <w:r w:rsidRPr="00DE0684">
        <w:rPr>
          <w:b/>
          <w:i/>
          <w:color w:val="FF0000"/>
          <w:sz w:val="36"/>
          <w:szCs w:val="36"/>
          <w:u w:val="single"/>
        </w:rPr>
        <w:t>del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都改為繼承此</w:t>
      </w:r>
      <w:r w:rsidRPr="00DE0684">
        <w:rPr>
          <w:rFonts w:hint="eastAsia"/>
          <w:b/>
          <w:i/>
          <w:color w:val="FF0000"/>
          <w:sz w:val="36"/>
          <w:szCs w:val="36"/>
          <w:u w:val="single"/>
        </w:rPr>
        <w:t>m</w:t>
      </w:r>
      <w:r w:rsidRPr="00DE0684">
        <w:rPr>
          <w:b/>
          <w:i/>
          <w:color w:val="FF0000"/>
          <w:sz w:val="36"/>
          <w:szCs w:val="36"/>
          <w:u w:val="single"/>
        </w:rPr>
        <w:t>odel</w:t>
      </w:r>
    </w:p>
    <w:p w14:paraId="2577FEFF" w14:textId="6F8C35C8" w:rsidR="00CE6CEE" w:rsidRDefault="00CE6CEE" w:rsidP="007E6D28"/>
    <w:p w14:paraId="70F82AF2" w14:textId="321363B4" w:rsidR="00133935" w:rsidRDefault="00133935" w:rsidP="007E6D28">
      <w:r>
        <w:rPr>
          <w:rFonts w:hint="eastAsia"/>
        </w:rPr>
        <w:t>首先</w:t>
      </w:r>
      <w:r>
        <w:rPr>
          <w:rFonts w:hint="eastAsia"/>
        </w:rPr>
        <w:t>:</w:t>
      </w:r>
    </w:p>
    <w:p w14:paraId="2CE4CE5A" w14:textId="095CDDB8" w:rsidR="00133935" w:rsidRDefault="00133935" w:rsidP="007E6D28">
      <w:r>
        <w:rPr>
          <w:rFonts w:hint="eastAsia"/>
        </w:rPr>
        <w:t>先生一個</w:t>
      </w:r>
      <w:proofErr w:type="spellStart"/>
      <w:r>
        <w:rPr>
          <w:rFonts w:hint="eastAsia"/>
        </w:rPr>
        <w:t>Mo</w:t>
      </w:r>
      <w:r>
        <w:t>del.php</w:t>
      </w:r>
      <w:proofErr w:type="spellEnd"/>
      <w:r>
        <w:t xml:space="preserve"> </w:t>
      </w:r>
      <w:r>
        <w:rPr>
          <w:rFonts w:hint="eastAsia"/>
        </w:rPr>
        <w:t>作為讓其他</w:t>
      </w:r>
      <w:r>
        <w:rPr>
          <w:rFonts w:hint="eastAsia"/>
        </w:rPr>
        <w:t>Model</w:t>
      </w:r>
      <w:r>
        <w:rPr>
          <w:rFonts w:hint="eastAsia"/>
        </w:rPr>
        <w:t>繼</w:t>
      </w:r>
      <w:r w:rsidR="00FC681B">
        <w:rPr>
          <w:rFonts w:hint="eastAsia"/>
        </w:rPr>
        <w:t>承的</w:t>
      </w:r>
      <w:r w:rsidR="00FC681B">
        <w:rPr>
          <w:rFonts w:hint="eastAsia"/>
        </w:rPr>
        <w:t>m</w:t>
      </w:r>
      <w:r w:rsidR="00FC681B">
        <w:t>odel</w:t>
      </w:r>
      <w:r w:rsidR="00FC681B">
        <w:rPr>
          <w:rFonts w:hint="eastAsia"/>
        </w:rPr>
        <w:t>然後讓他的</w:t>
      </w:r>
      <w:r w:rsidR="00FC681B">
        <w:rPr>
          <w:rFonts w:hint="eastAsia"/>
        </w:rPr>
        <w:t>$</w:t>
      </w:r>
      <w:r w:rsidR="00FC681B">
        <w:t>guarded</w:t>
      </w:r>
      <w:r w:rsidR="00FC681B">
        <w:rPr>
          <w:rFonts w:hint="eastAsia"/>
        </w:rPr>
        <w:t xml:space="preserve"> = []</w:t>
      </w:r>
    </w:p>
    <w:p w14:paraId="4AB2861A" w14:textId="71B09B87" w:rsidR="003B4180" w:rsidRDefault="003B4180" w:rsidP="007E6D28">
      <w:r>
        <w:rPr>
          <w:noProof/>
        </w:rPr>
        <w:drawing>
          <wp:inline distT="0" distB="0" distL="0" distR="0" wp14:anchorId="5EEF25B6" wp14:editId="693EA776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7F9C" w14:textId="2E6B3700" w:rsidR="00A36016" w:rsidRDefault="00A36016" w:rsidP="007E6D28"/>
    <w:p w14:paraId="6229BEBC" w14:textId="768713ED" w:rsidR="00A36016" w:rsidRDefault="00A36016" w:rsidP="007E6D28"/>
    <w:p w14:paraId="37145EF0" w14:textId="392235DD" w:rsidR="00A36016" w:rsidRDefault="00A36016" w:rsidP="007E6D28">
      <w:r>
        <w:rPr>
          <w:rFonts w:hint="eastAsia"/>
        </w:rPr>
        <w:t>再把</w:t>
      </w:r>
      <w:r>
        <w:rPr>
          <w:rFonts w:hint="eastAsia"/>
        </w:rPr>
        <w:t>P</w:t>
      </w:r>
      <w:r>
        <w:t>ost</w:t>
      </w:r>
      <w:r>
        <w:rPr>
          <w:rFonts w:hint="eastAsia"/>
        </w:rPr>
        <w:t xml:space="preserve"> Mo</w:t>
      </w:r>
      <w:r>
        <w:t>del</w:t>
      </w:r>
      <w:r>
        <w:rPr>
          <w:rFonts w:hint="eastAsia"/>
        </w:rPr>
        <w:t>繼承此</w:t>
      </w:r>
      <w:r>
        <w:rPr>
          <w:rFonts w:hint="eastAsia"/>
        </w:rPr>
        <w:t>Model!!!!</w:t>
      </w:r>
    </w:p>
    <w:p w14:paraId="7473F2BB" w14:textId="77777777" w:rsidR="00DA6F0E" w:rsidRPr="00DA6F0E" w:rsidRDefault="00DA6F0E" w:rsidP="00DA6F0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1F33EBDE" w14:textId="77777777" w:rsidR="00DA6F0E" w:rsidRPr="00DA6F0E" w:rsidRDefault="00DA6F0E" w:rsidP="00DA6F0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use Illuminate\Database\Eloquent\Model;    // 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因為為了讓每</w:t>
      </w:r>
      <w:proofErr w:type="gramStart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Model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在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Create by array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不要每次都要來打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$guarded = []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，所以這邊我們已先建立一個</w:t>
      </w:r>
    </w:p>
    <w:p w14:paraId="25EC67E9" w14:textId="77777777" w:rsidR="00DA6F0E" w:rsidRPr="00DA6F0E" w:rsidRDefault="00DA6F0E" w:rsidP="00DA6F0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Model.php</w:t>
      </w:r>
      <w:proofErr w:type="spellEnd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，該</w:t>
      </w:r>
      <w:proofErr w:type="spellStart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model.php</w:t>
      </w:r>
      <w:proofErr w:type="spellEnd"/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去放置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$guarded = []</w:t>
      </w:r>
      <w:r w:rsidRPr="00DA6F0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，所以改如下</w:t>
      </w:r>
    </w:p>
    <w:p w14:paraId="795B1B53" w14:textId="77777777" w:rsidR="00DA6F0E" w:rsidRPr="00DA6F0E" w:rsidRDefault="00DA6F0E" w:rsidP="00DA6F0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6F0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use</w:t>
      </w:r>
      <w:r w:rsidRPr="00DA6F0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App\</w:t>
      </w:r>
      <w:r w:rsidRPr="00DA6F0E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Model</w:t>
      </w:r>
      <w:r w:rsidRPr="00DA6F0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14:paraId="70793C6B" w14:textId="2D6F7F91" w:rsidR="00DA6F0E" w:rsidRDefault="008A118D" w:rsidP="007E6D28">
      <w:r>
        <w:rPr>
          <w:noProof/>
        </w:rPr>
        <w:lastRenderedPageBreak/>
        <w:drawing>
          <wp:inline distT="0" distB="0" distL="0" distR="0" wp14:anchorId="06B59AFD" wp14:editId="200356B5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A4A2" w14:textId="44E6279F" w:rsidR="00D5705B" w:rsidRDefault="00D5705B" w:rsidP="007E6D28">
      <w:r>
        <w:rPr>
          <w:noProof/>
        </w:rPr>
        <w:drawing>
          <wp:inline distT="0" distB="0" distL="0" distR="0" wp14:anchorId="723A3E6D" wp14:editId="26FFF852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E3B1" w14:textId="20119D0A" w:rsidR="00D5705B" w:rsidRDefault="00D5705B" w:rsidP="007E6D28"/>
    <w:p w14:paraId="5EC241CD" w14:textId="437E8468" w:rsidR="00D5705B" w:rsidRDefault="00D5705B" w:rsidP="007E6D28">
      <w:r>
        <w:rPr>
          <w:rFonts w:hint="eastAsia"/>
        </w:rPr>
        <w:t>依樣成功</w:t>
      </w:r>
      <w:r>
        <w:rPr>
          <w:rFonts w:hint="eastAsia"/>
        </w:rPr>
        <w:t>!!!</w:t>
      </w:r>
    </w:p>
    <w:p w14:paraId="67AA7261" w14:textId="58A2FC94" w:rsidR="00D5705B" w:rsidRDefault="00463C21" w:rsidP="007E6D28">
      <w:r>
        <w:rPr>
          <w:rFonts w:hint="eastAsia"/>
        </w:rPr>
        <w:t>&lt;</w:t>
      </w:r>
      <w:r>
        <w:rPr>
          <w:rFonts w:hint="eastAsia"/>
        </w:rPr>
        <w:t>目前遇到</w:t>
      </w:r>
      <w:r>
        <w:rPr>
          <w:rFonts w:hint="eastAsia"/>
        </w:rPr>
        <w:t>c</w:t>
      </w:r>
      <w:r>
        <w:t>ontent</w:t>
      </w:r>
      <w:r>
        <w:rPr>
          <w:rFonts w:hint="eastAsia"/>
        </w:rPr>
        <w:t xml:space="preserve"> </w:t>
      </w:r>
      <w:r>
        <w:rPr>
          <w:rFonts w:hint="eastAsia"/>
        </w:rPr>
        <w:t>都會自動塞一個</w:t>
      </w:r>
      <w:r>
        <w:rPr>
          <w:rFonts w:hint="eastAsia"/>
        </w:rPr>
        <w:t>&lt;p&gt;</w:t>
      </w:r>
      <w:r>
        <w:t xml:space="preserve"> </w:t>
      </w:r>
      <w:r>
        <w:rPr>
          <w:rFonts w:hint="eastAsia"/>
        </w:rPr>
        <w:t>原因我目前不明</w:t>
      </w:r>
      <w:r>
        <w:rPr>
          <w:rFonts w:hint="eastAsia"/>
        </w:rPr>
        <w:t>!</w:t>
      </w:r>
    </w:p>
    <w:p w14:paraId="7FC0951A" w14:textId="1A24F066" w:rsidR="000970C0" w:rsidRDefault="000970C0" w:rsidP="007E6D28"/>
    <w:p w14:paraId="1627268A" w14:textId="76FE396C" w:rsidR="000970C0" w:rsidRDefault="000970C0" w:rsidP="007E6D28"/>
    <w:p w14:paraId="11EDD468" w14:textId="2775B393" w:rsidR="000970C0" w:rsidRDefault="000970C0" w:rsidP="007E6D28">
      <w:r>
        <w:rPr>
          <w:rFonts w:hint="eastAsia"/>
        </w:rPr>
        <w:t>最後</w:t>
      </w:r>
      <w:r>
        <w:rPr>
          <w:rFonts w:hint="eastAsia"/>
        </w:rPr>
        <w:t>:</w:t>
      </w:r>
    </w:p>
    <w:p w14:paraId="6976D25C" w14:textId="034E25EE" w:rsidR="000970C0" w:rsidRDefault="000970C0" w:rsidP="007E6D28">
      <w:r>
        <w:rPr>
          <w:rFonts w:hint="eastAsia"/>
        </w:rPr>
        <w:t>在把</w:t>
      </w:r>
      <w:r>
        <w:rPr>
          <w:rFonts w:hint="eastAsia"/>
        </w:rPr>
        <w:t>s</w:t>
      </w:r>
      <w:r>
        <w:t xml:space="preserve">tore </w:t>
      </w:r>
      <w:r>
        <w:rPr>
          <w:rFonts w:hint="eastAsia"/>
        </w:rPr>
        <w:t>改為</w:t>
      </w:r>
      <w:r>
        <w:rPr>
          <w:rFonts w:hint="eastAsia"/>
        </w:rPr>
        <w:t>Return</w:t>
      </w:r>
      <w:r>
        <w:rPr>
          <w:rFonts w:hint="eastAsia"/>
        </w:rPr>
        <w:t>到</w:t>
      </w:r>
      <w:r w:rsidR="00856093">
        <w:rPr>
          <w:rFonts w:hint="eastAsia"/>
        </w:rPr>
        <w:t>i</w:t>
      </w:r>
      <w:r w:rsidR="00856093">
        <w:t>ndex</w:t>
      </w:r>
      <w:r w:rsidR="000E20F0">
        <w:t>:</w:t>
      </w:r>
    </w:p>
    <w:p w14:paraId="6811D1C8" w14:textId="06FBA6EB" w:rsidR="000E20F0" w:rsidRDefault="000E20F0" w:rsidP="007E6D28">
      <w:r>
        <w:rPr>
          <w:noProof/>
        </w:rPr>
        <w:lastRenderedPageBreak/>
        <w:drawing>
          <wp:inline distT="0" distB="0" distL="0" distR="0" wp14:anchorId="6AE5C570" wp14:editId="3217B7AF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4AFA" w14:textId="3A2C4F35" w:rsidR="00E20FC7" w:rsidRDefault="00E20FC7" w:rsidP="007E6D28"/>
    <w:p w14:paraId="50E77DCB" w14:textId="3438C43C" w:rsidR="00E20FC7" w:rsidRPr="00BE0903" w:rsidRDefault="00E20FC7" w:rsidP="007E6D28">
      <w:pPr>
        <w:rPr>
          <w:rFonts w:hint="eastAsia"/>
        </w:rPr>
      </w:pPr>
      <w:r>
        <w:rPr>
          <w:rFonts w:hint="eastAsia"/>
        </w:rPr>
        <w:t>這樣</w:t>
      </w:r>
      <w:r>
        <w:rPr>
          <w:rFonts w:hint="eastAsia"/>
        </w:rPr>
        <w:t>Cr</w:t>
      </w:r>
      <w:r>
        <w:t>eate</w:t>
      </w:r>
      <w:r>
        <w:rPr>
          <w:rFonts w:hint="eastAsia"/>
        </w:rPr>
        <w:t>完文章後就可以導</w:t>
      </w:r>
      <w:bookmarkStart w:id="0" w:name="_GoBack"/>
      <w:bookmarkEnd w:id="0"/>
      <w:r>
        <w:rPr>
          <w:rFonts w:hint="eastAsia"/>
        </w:rPr>
        <w:t>回</w:t>
      </w:r>
      <w:r>
        <w:rPr>
          <w:rFonts w:hint="eastAsia"/>
        </w:rPr>
        <w:t>i</w:t>
      </w:r>
      <w:r>
        <w:t>ndex</w:t>
      </w:r>
      <w:r>
        <w:rPr>
          <w:rFonts w:hint="eastAsia"/>
        </w:rPr>
        <w:t>囉</w:t>
      </w:r>
      <w:r>
        <w:rPr>
          <w:rFonts w:hint="eastAsia"/>
        </w:rPr>
        <w:t>!</w:t>
      </w:r>
    </w:p>
    <w:sectPr w:rsidR="00E20FC7" w:rsidRPr="00BE090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A3ED1"/>
    <w:multiLevelType w:val="hybridMultilevel"/>
    <w:tmpl w:val="9ACC237A"/>
    <w:lvl w:ilvl="0" w:tplc="0D7C9C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6749FE"/>
    <w:multiLevelType w:val="hybridMultilevel"/>
    <w:tmpl w:val="8E9EE45E"/>
    <w:lvl w:ilvl="0" w:tplc="51988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A4D"/>
    <w:rsid w:val="000970C0"/>
    <w:rsid w:val="000E20F0"/>
    <w:rsid w:val="000F4476"/>
    <w:rsid w:val="000F478D"/>
    <w:rsid w:val="00100007"/>
    <w:rsid w:val="00133935"/>
    <w:rsid w:val="00154444"/>
    <w:rsid w:val="00154AB0"/>
    <w:rsid w:val="001A615D"/>
    <w:rsid w:val="001B03B4"/>
    <w:rsid w:val="001F53C1"/>
    <w:rsid w:val="001F5878"/>
    <w:rsid w:val="00241806"/>
    <w:rsid w:val="002F1CAF"/>
    <w:rsid w:val="00340A2E"/>
    <w:rsid w:val="00343FE1"/>
    <w:rsid w:val="003513E0"/>
    <w:rsid w:val="00361A4D"/>
    <w:rsid w:val="00371C07"/>
    <w:rsid w:val="003B2C8B"/>
    <w:rsid w:val="003B4180"/>
    <w:rsid w:val="00417FA8"/>
    <w:rsid w:val="00463C21"/>
    <w:rsid w:val="00467290"/>
    <w:rsid w:val="00540539"/>
    <w:rsid w:val="005A1D2A"/>
    <w:rsid w:val="006B7F86"/>
    <w:rsid w:val="007650DE"/>
    <w:rsid w:val="00775609"/>
    <w:rsid w:val="007D4DF8"/>
    <w:rsid w:val="007E0BF1"/>
    <w:rsid w:val="007E6D28"/>
    <w:rsid w:val="007F521A"/>
    <w:rsid w:val="00834544"/>
    <w:rsid w:val="00856093"/>
    <w:rsid w:val="00863D64"/>
    <w:rsid w:val="008A118D"/>
    <w:rsid w:val="009A5EDE"/>
    <w:rsid w:val="00A36016"/>
    <w:rsid w:val="00AB61FF"/>
    <w:rsid w:val="00BB1E48"/>
    <w:rsid w:val="00BD7DD9"/>
    <w:rsid w:val="00BE0903"/>
    <w:rsid w:val="00CE6CEE"/>
    <w:rsid w:val="00D03C56"/>
    <w:rsid w:val="00D5705B"/>
    <w:rsid w:val="00D62B61"/>
    <w:rsid w:val="00D77BDA"/>
    <w:rsid w:val="00DA6F0E"/>
    <w:rsid w:val="00DC7E72"/>
    <w:rsid w:val="00DE0684"/>
    <w:rsid w:val="00DE7531"/>
    <w:rsid w:val="00E20FC7"/>
    <w:rsid w:val="00E3364A"/>
    <w:rsid w:val="00F46101"/>
    <w:rsid w:val="00FB5AF1"/>
    <w:rsid w:val="00FC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74CB6"/>
  <w15:chartTrackingRefBased/>
  <w15:docId w15:val="{19E2AC09-9683-43B0-8311-C101638D7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1D2A"/>
    <w:pPr>
      <w:ind w:leftChars="200" w:left="480"/>
    </w:pPr>
  </w:style>
  <w:style w:type="character" w:styleId="a4">
    <w:name w:val="Hyperlink"/>
    <w:basedOn w:val="a0"/>
    <w:uiPriority w:val="99"/>
    <w:unhideWhenUsed/>
    <w:rsid w:val="00D03C56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D03C5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74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6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09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2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8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laravel.tw/docs/5.0/eloquent#mass-assignment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11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48</cp:revision>
  <dcterms:created xsi:type="dcterms:W3CDTF">2017-12-03T06:42:00Z</dcterms:created>
  <dcterms:modified xsi:type="dcterms:W3CDTF">2017-12-03T13:52:00Z</dcterms:modified>
</cp:coreProperties>
</file>